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4C" w:rsidRPr="00E33A40" w:rsidRDefault="00F2414C" w:rsidP="00E535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3A40" w:rsidRPr="00F2414C" w:rsidRDefault="00E33A40" w:rsidP="00F2414C">
      <w:pPr>
        <w:shd w:val="clear" w:color="auto" w:fill="FFFFFF"/>
        <w:spacing w:before="90" w:after="16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24"/>
          <w:szCs w:val="21"/>
          <w:lang w:eastAsia="ru-RU"/>
        </w:rPr>
      </w:pPr>
      <w:r w:rsidRPr="00F2414C">
        <w:rPr>
          <w:rFonts w:ascii="Times New Roman" w:eastAsia="Times New Roman" w:hAnsi="Times New Roman" w:cs="Times New Roman"/>
          <w:b/>
          <w:caps/>
          <w:color w:val="000000"/>
          <w:kern w:val="36"/>
          <w:sz w:val="24"/>
          <w:szCs w:val="21"/>
          <w:lang w:eastAsia="ru-RU"/>
        </w:rPr>
        <w:t>ГРАФИК ЛИЧНОГО ПРИЕМА ГРАЖДАН ОБЩЕСТВЕННОЙ ПРИЕМНОЙ ГУБЕРНАТОРА КРАСНОЯРСКОГО КРАЯ НА IV КВАРТАЛ 2018 ГОДА</w:t>
      </w:r>
    </w:p>
    <w:p w:rsidR="00E33A40" w:rsidRDefault="00E33A40" w:rsidP="00E33A4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414C" w:rsidRPr="002F79DB" w:rsidRDefault="00F2414C" w:rsidP="00E33A4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543" w:type="dxa"/>
        <w:tblInd w:w="-2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55"/>
        <w:gridCol w:w="301"/>
        <w:gridCol w:w="1692"/>
        <w:gridCol w:w="110"/>
        <w:gridCol w:w="959"/>
        <w:gridCol w:w="110"/>
        <w:gridCol w:w="2431"/>
        <w:gridCol w:w="137"/>
        <w:gridCol w:w="110"/>
        <w:gridCol w:w="4114"/>
      </w:tblGrid>
      <w:tr w:rsidR="002F79DB" w:rsidRPr="00E33A40" w:rsidTr="002F79DB">
        <w:trPr>
          <w:trHeight w:val="270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E33A40" w:rsidRPr="00E33A40" w:rsidTr="002F79DB">
        <w:trPr>
          <w:trHeight w:val="270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9" w:type="dxa"/>
            <w:gridSpan w:val="1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октября, понедельник</w:t>
            </w:r>
          </w:p>
        </w:tc>
      </w:tr>
      <w:tr w:rsidR="002F79DB" w:rsidRPr="00E33A40" w:rsidTr="00EF67A2">
        <w:trPr>
          <w:trHeight w:val="893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Окладников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Михайлович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Управления Федеральной службы государственной статистики по Красноярскому краю. Республике Хакасия и Республике Тыва</w:t>
            </w:r>
          </w:p>
        </w:tc>
      </w:tr>
      <w:tr w:rsidR="002F79DB" w:rsidRPr="00E33A40" w:rsidTr="002F79DB">
        <w:trPr>
          <w:trHeight w:val="780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Вернер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 Валерьевич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2F79DB" w:rsidRPr="00E33A40" w:rsidTr="002F79DB">
        <w:trPr>
          <w:trHeight w:val="525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Килин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 Павлович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по ветеринарному надзору Красноярского края</w:t>
            </w:r>
          </w:p>
        </w:tc>
      </w:tr>
      <w:tr w:rsidR="00E33A40" w:rsidRPr="00E33A40" w:rsidTr="002F79DB">
        <w:trPr>
          <w:trHeight w:val="270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9" w:type="dxa"/>
            <w:gridSpan w:val="1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октября, вторник</w:t>
            </w:r>
          </w:p>
        </w:tc>
      </w:tr>
      <w:tr w:rsidR="002F79DB" w:rsidRPr="00E33A40" w:rsidTr="002F79DB">
        <w:trPr>
          <w:trHeight w:val="525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Игоревич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министра спорта Красноярского края</w:t>
            </w:r>
          </w:p>
        </w:tc>
      </w:tr>
      <w:tr w:rsidR="002F79DB" w:rsidRPr="00E33A40" w:rsidTr="002F79DB">
        <w:trPr>
          <w:trHeight w:val="765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Иванович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2F79DB" w:rsidRPr="00E33A40" w:rsidTr="002F79DB">
        <w:trPr>
          <w:trHeight w:val="525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Вразовская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Валерьевна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государственного заказа Красноярского края</w:t>
            </w:r>
          </w:p>
        </w:tc>
      </w:tr>
      <w:tr w:rsidR="00E33A40" w:rsidRPr="00E33A40" w:rsidTr="002F79DB">
        <w:trPr>
          <w:trHeight w:val="270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9" w:type="dxa"/>
            <w:gridSpan w:val="1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октября, среда</w:t>
            </w:r>
          </w:p>
        </w:tc>
      </w:tr>
      <w:tr w:rsidR="002F79DB" w:rsidRPr="00E33A40" w:rsidTr="002F79DB">
        <w:trPr>
          <w:trHeight w:val="1020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Веремеинко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 Иванович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генерального директора Регионального фонда капитального ремонта многоквартирных домов на территории Красноярского края</w:t>
            </w:r>
          </w:p>
        </w:tc>
      </w:tr>
      <w:tr w:rsidR="002F79DB" w:rsidRPr="00E33A40" w:rsidTr="002F79DB">
        <w:trPr>
          <w:trHeight w:val="510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Юрьевна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тарифной политики Красноярского края</w:t>
            </w:r>
          </w:p>
        </w:tc>
      </w:tr>
      <w:tr w:rsidR="002F79DB" w:rsidRPr="00E33A40" w:rsidTr="002F79DB">
        <w:trPr>
          <w:trHeight w:val="525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Бердоусов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Иванович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E33A40" w:rsidRPr="00E33A40" w:rsidTr="002F79DB">
        <w:trPr>
          <w:trHeight w:val="255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9" w:type="dxa"/>
            <w:gridSpan w:val="1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октября, четверг</w:t>
            </w:r>
          </w:p>
        </w:tc>
      </w:tr>
      <w:tr w:rsidR="002F79DB" w:rsidRPr="00E33A40" w:rsidTr="002F79DB">
        <w:trPr>
          <w:trHeight w:val="525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F67A2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33A40"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огиберидзе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 Данилович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 Губернатора и Правительства Красноярского края</w:t>
            </w:r>
          </w:p>
        </w:tc>
      </w:tr>
      <w:tr w:rsidR="002F79DB" w:rsidRPr="00E33A40" w:rsidTr="002F79DB">
        <w:trPr>
          <w:trHeight w:val="780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Захаринекий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Николаевич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заместителя председателя Правительства Красноярского края</w:t>
            </w:r>
          </w:p>
        </w:tc>
      </w:tr>
      <w:tr w:rsidR="002F79DB" w:rsidRPr="00E33A40" w:rsidTr="002F79DB">
        <w:trPr>
          <w:trHeight w:val="780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Викторович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финансов</w:t>
            </w: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экономического контроля и контроля в сфере закупок Красноярского края</w:t>
            </w:r>
          </w:p>
        </w:tc>
      </w:tr>
      <w:tr w:rsidR="00E33A40" w:rsidRPr="00E33A40" w:rsidTr="002F79DB">
        <w:trPr>
          <w:trHeight w:val="270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9" w:type="dxa"/>
            <w:gridSpan w:val="1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октября, пятница</w:t>
            </w:r>
          </w:p>
        </w:tc>
      </w:tr>
      <w:tr w:rsidR="002F79DB" w:rsidRPr="00E33A40" w:rsidTr="002F79DB">
        <w:trPr>
          <w:trHeight w:val="525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09.30-13.00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Добровольская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Губернатора Красноярского края</w:t>
            </w:r>
          </w:p>
        </w:tc>
      </w:tr>
      <w:tr w:rsidR="002F79DB" w:rsidRPr="00E33A40" w:rsidTr="002F79DB">
        <w:trPr>
          <w:trHeight w:val="540"/>
        </w:trPr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361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Игоревич</w:t>
            </w:r>
          </w:p>
        </w:tc>
        <w:tc>
          <w:tcPr>
            <w:tcW w:w="43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печати и массовых коммуникаций Красноярского края</w:t>
            </w:r>
          </w:p>
        </w:tc>
      </w:tr>
      <w:tr w:rsidR="00E33A40" w:rsidRPr="00E33A40" w:rsidTr="002F79DB">
        <w:trPr>
          <w:trHeight w:val="285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октября, понедельник</w:t>
            </w:r>
          </w:p>
        </w:tc>
      </w:tr>
      <w:tr w:rsidR="00E33A40" w:rsidRPr="00E33A40" w:rsidTr="002F79DB">
        <w:trPr>
          <w:trHeight w:val="76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Евгеньевич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E33A40" w:rsidRPr="00E33A40" w:rsidTr="002F79DB">
        <w:trPr>
          <w:trHeight w:val="102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F67A2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33A40"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ромова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Алексеевна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E33A40" w:rsidRPr="00E33A40" w:rsidTr="002F79DB">
        <w:trPr>
          <w:trHeight w:val="103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Дмитриевич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Государственной инспекции труда в Красноярском крае - Главный государственный инспектор труда по Красноярскому краю</w:t>
            </w:r>
          </w:p>
        </w:tc>
      </w:tr>
      <w:tr w:rsidR="00E33A40" w:rsidRPr="00E33A40" w:rsidTr="002F79DB">
        <w:trPr>
          <w:trHeight w:val="270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октября, вторник</w:t>
            </w:r>
          </w:p>
        </w:tc>
      </w:tr>
      <w:tr w:rsidR="00E33A40" w:rsidRPr="00E33A40" w:rsidTr="002F79DB">
        <w:trPr>
          <w:trHeight w:val="78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Бахарь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Викторович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заместителя председателя Правительства Красноярского края - министра финансов Красноярского края</w:t>
            </w:r>
          </w:p>
        </w:tc>
      </w:tr>
      <w:tr w:rsidR="00E33A40" w:rsidRPr="00E33A40" w:rsidTr="002F79DB">
        <w:trPr>
          <w:trHeight w:val="52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Распонин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Александрович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информатизации и связи Красноярского края</w:t>
            </w:r>
          </w:p>
        </w:tc>
      </w:tr>
      <w:tr w:rsidR="00E33A40" w:rsidRPr="00E33A40" w:rsidTr="002F79DB">
        <w:trPr>
          <w:trHeight w:val="52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Геннадьевич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управления общественных связей </w:t>
            </w: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Гуоернатора</w:t>
            </w:r>
            <w:proofErr w:type="spell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Красноярского края</w:t>
            </w:r>
          </w:p>
        </w:tc>
      </w:tr>
      <w:tr w:rsidR="00E33A40" w:rsidRPr="00E33A40" w:rsidTr="002F79DB">
        <w:trPr>
          <w:trHeight w:val="270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октября, среда</w:t>
            </w:r>
          </w:p>
        </w:tc>
      </w:tr>
      <w:tr w:rsidR="00E33A40" w:rsidRPr="00E33A40" w:rsidTr="002F79DB">
        <w:trPr>
          <w:trHeight w:val="76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Цыкалов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Анатолий Григорьевич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промышленности, энергетики и жилищно-коммунального хозяйства Красноярского края</w:t>
            </w:r>
          </w:p>
        </w:tc>
      </w:tr>
      <w:tr w:rsidR="00E33A40" w:rsidRPr="00E33A40" w:rsidTr="002F79DB">
        <w:trPr>
          <w:trHeight w:val="102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Гапонов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Викторович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Губернатора Красноярского края по безопасности, профилактике коррупционных и иных правонарушений</w:t>
            </w:r>
          </w:p>
        </w:tc>
      </w:tr>
      <w:tr w:rsidR="00E33A40" w:rsidRPr="00E33A40" w:rsidTr="002F79DB">
        <w:trPr>
          <w:trHeight w:val="102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Пешкова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Анатольевна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Администрации Губернатора Красноярского края - начальник правового управления Губернатора Красноярского края</w:t>
            </w:r>
          </w:p>
        </w:tc>
      </w:tr>
      <w:tr w:rsidR="00E33A40" w:rsidRPr="00E33A40" w:rsidTr="002F79DB">
        <w:trPr>
          <w:trHeight w:val="270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октября, четверг</w:t>
            </w:r>
          </w:p>
        </w:tc>
      </w:tr>
      <w:tr w:rsidR="00E33A40" w:rsidRPr="00E33A40" w:rsidTr="002F79DB">
        <w:trPr>
          <w:trHeight w:val="52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министра культуры Красноярского края</w:t>
            </w:r>
          </w:p>
        </w:tc>
      </w:tr>
      <w:tr w:rsidR="00E33A40" w:rsidRPr="00E33A40" w:rsidTr="002F79DB">
        <w:trPr>
          <w:trHeight w:val="102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Усенкова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 Валерьевна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- главный эксперт по медик</w:t>
            </w: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E33A40" w:rsidRPr="00E33A40" w:rsidTr="002F79DB">
        <w:trPr>
          <w:trHeight w:val="52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Виталий Степанович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здравоохранения Красноярского края</w:t>
            </w:r>
          </w:p>
        </w:tc>
      </w:tr>
      <w:tr w:rsidR="00E33A40" w:rsidRPr="00E33A40" w:rsidTr="002F79DB">
        <w:trPr>
          <w:trHeight w:val="270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окт</w:t>
            </w: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ября, пятница</w:t>
            </w:r>
          </w:p>
        </w:tc>
      </w:tr>
      <w:tr w:rsidR="00E33A40" w:rsidRPr="00E33A40" w:rsidTr="002F79DB">
        <w:trPr>
          <w:trHeight w:val="78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 Юрьевич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E33A40" w:rsidRPr="00E33A40" w:rsidTr="002F79DB">
        <w:trPr>
          <w:trHeight w:val="52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Казицин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архивного агентства Красноярского края</w:t>
            </w:r>
          </w:p>
        </w:tc>
      </w:tr>
      <w:tr w:rsidR="00E33A40" w:rsidRPr="00E33A40" w:rsidTr="002F79DB">
        <w:trPr>
          <w:trHeight w:val="54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06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Михайлович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контрольного управления Губернатора Красноярского края</w:t>
            </w:r>
          </w:p>
        </w:tc>
      </w:tr>
      <w:tr w:rsidR="00E33A40" w:rsidRPr="00E33A40" w:rsidTr="002F79DB">
        <w:trPr>
          <w:trHeight w:val="285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октября, понедельник</w:t>
            </w:r>
          </w:p>
        </w:tc>
      </w:tr>
      <w:tr w:rsidR="00E33A40" w:rsidRPr="00E33A40" w:rsidTr="002F79DB">
        <w:trPr>
          <w:trHeight w:val="51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17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Зылевич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Юрьевна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 Нотариальной палаты Красноярского края</w:t>
            </w:r>
          </w:p>
        </w:tc>
      </w:tr>
      <w:tr w:rsidR="00E33A40" w:rsidRPr="00E33A40" w:rsidTr="002F79DB">
        <w:trPr>
          <w:trHeight w:val="102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17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Горяев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Владимирович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E33A40" w:rsidRPr="00E33A40" w:rsidTr="002F79DB">
        <w:trPr>
          <w:trHeight w:val="103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17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Алексеевич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E33A40" w:rsidRPr="00E33A40" w:rsidTr="002F79DB">
        <w:trPr>
          <w:trHeight w:val="270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октября, вторник</w:t>
            </w:r>
          </w:p>
        </w:tc>
      </w:tr>
      <w:tr w:rsidR="00E33A40" w:rsidRPr="00E33A40" w:rsidTr="002F79DB">
        <w:trPr>
          <w:trHeight w:val="52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17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 Николаевич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транспорта Красноярского края</w:t>
            </w:r>
          </w:p>
        </w:tc>
      </w:tr>
      <w:tr w:rsidR="00E33A40" w:rsidRPr="00E33A40" w:rsidTr="002F79DB">
        <w:trPr>
          <w:trHeight w:val="78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17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Владимирович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E33A40" w:rsidRPr="00E33A40" w:rsidTr="002F79DB">
        <w:trPr>
          <w:trHeight w:val="52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17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Маковская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Ивановна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министра образования Красноярского края</w:t>
            </w:r>
          </w:p>
        </w:tc>
      </w:tr>
      <w:tr w:rsidR="00E33A40" w:rsidRPr="00E33A40" w:rsidTr="002F79DB">
        <w:trPr>
          <w:trHeight w:val="270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октября, среда</w:t>
            </w:r>
          </w:p>
        </w:tc>
      </w:tr>
      <w:tr w:rsidR="00E33A40" w:rsidRPr="00E33A40" w:rsidTr="002F79DB">
        <w:trPr>
          <w:trHeight w:val="52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17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Нелюбин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Василий Владимирович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Губернатора Красноярского края</w:t>
            </w:r>
          </w:p>
        </w:tc>
      </w:tr>
      <w:tr w:rsidR="00E33A40" w:rsidRPr="00E33A40" w:rsidTr="002F79DB">
        <w:trPr>
          <w:trHeight w:val="102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17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Николаевич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отделением по Красноярскому краю Сибирского главного управления Центрального банка Российской Федерации</w:t>
            </w:r>
          </w:p>
        </w:tc>
      </w:tr>
      <w:tr w:rsidR="00E33A40" w:rsidRPr="00E33A40" w:rsidTr="002F79DB">
        <w:trPr>
          <w:trHeight w:val="76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317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Грешилов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Алексеевич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агентства записи актов гражданского состояния Красноярского края</w:t>
            </w:r>
            <w:proofErr w:type="gramEnd"/>
          </w:p>
        </w:tc>
      </w:tr>
      <w:tr w:rsidR="00E33A40" w:rsidRPr="00E33A40" w:rsidTr="002F79DB">
        <w:trPr>
          <w:trHeight w:val="270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октября, четверг</w:t>
            </w:r>
          </w:p>
        </w:tc>
      </w:tr>
      <w:tr w:rsidR="00E33A40" w:rsidRPr="00E33A40" w:rsidTr="002F79DB">
        <w:trPr>
          <w:trHeight w:val="52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17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Козупнца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 ей Андреевич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строительства Красноярского края</w:t>
            </w:r>
          </w:p>
        </w:tc>
      </w:tr>
      <w:tr w:rsidR="00E33A40" w:rsidRPr="00E33A40" w:rsidTr="002F79DB">
        <w:trPr>
          <w:trHeight w:val="76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17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Пряничников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Евгеньевич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E33A40" w:rsidRPr="00E33A40" w:rsidTr="002F79DB">
        <w:trPr>
          <w:trHeight w:val="52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17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Данилович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E33A40" w:rsidRPr="00E33A40" w:rsidTr="002F79DB">
        <w:trPr>
          <w:trHeight w:val="270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октября, пятница</w:t>
            </w:r>
          </w:p>
        </w:tc>
      </w:tr>
      <w:tr w:rsidR="00E33A40" w:rsidRPr="00E33A40" w:rsidTr="002F79DB">
        <w:trPr>
          <w:trHeight w:val="52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17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09.30-13.00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Добровольская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Губернатора Красноярского края</w:t>
            </w:r>
          </w:p>
        </w:tc>
      </w:tr>
      <w:tr w:rsidR="00E33A40" w:rsidRPr="00E33A40" w:rsidTr="002F79DB">
        <w:trPr>
          <w:trHeight w:val="54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17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Коростелева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Викторовна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внешних связей Губернатора Красноярского края</w:t>
            </w:r>
          </w:p>
        </w:tc>
      </w:tr>
      <w:tr w:rsidR="00E33A40" w:rsidRPr="00E33A40" w:rsidTr="002F79DB">
        <w:trPr>
          <w:trHeight w:val="285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 октября,</w:t>
            </w:r>
            <w:r w:rsidR="002F79DB"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</w:tr>
      <w:tr w:rsidR="00E33A40" w:rsidRPr="00E33A40" w:rsidTr="002F79DB">
        <w:trPr>
          <w:trHeight w:val="765"/>
        </w:trPr>
        <w:tc>
          <w:tcPr>
            <w:tcW w:w="88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7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Гутенков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 Евгеньевич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E33A40" w:rsidRPr="00E33A40" w:rsidTr="002F79DB">
        <w:trPr>
          <w:trHeight w:val="780"/>
        </w:trPr>
        <w:tc>
          <w:tcPr>
            <w:tcW w:w="88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7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Эйдемиллер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Яковлевич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E33A40" w:rsidRPr="00E33A40" w:rsidTr="002F79DB">
        <w:trPr>
          <w:trHeight w:val="255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 октября, вторник</w:t>
            </w:r>
          </w:p>
        </w:tc>
      </w:tr>
      <w:tr w:rsidR="00E33A40" w:rsidRPr="00E33A40" w:rsidTr="002F79DB">
        <w:trPr>
          <w:trHeight w:val="525"/>
        </w:trPr>
        <w:tc>
          <w:tcPr>
            <w:tcW w:w="88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7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Маслодудов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Димитрий Александрович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лесного хозяйства Красноярского края</w:t>
            </w:r>
          </w:p>
        </w:tc>
      </w:tr>
      <w:tr w:rsidR="00E33A40" w:rsidRPr="00E33A40" w:rsidTr="002F79DB">
        <w:trPr>
          <w:trHeight w:val="525"/>
        </w:trPr>
        <w:tc>
          <w:tcPr>
            <w:tcW w:w="88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7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Солодков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 Евгеньевич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заместителя Губернатора Красноярского края</w:t>
            </w:r>
          </w:p>
        </w:tc>
      </w:tr>
      <w:tr w:rsidR="00E33A40" w:rsidRPr="00E33A40" w:rsidTr="002F79DB">
        <w:trPr>
          <w:trHeight w:val="1035"/>
        </w:trPr>
        <w:tc>
          <w:tcPr>
            <w:tcW w:w="88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7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Кирсанов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 Викторович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Администрации Губернатора Красноярского края - начальник управления кадров и государственной службы Губернатора Красноярского края</w:t>
            </w:r>
          </w:p>
        </w:tc>
      </w:tr>
      <w:tr w:rsidR="00E33A40" w:rsidRPr="00E33A40" w:rsidTr="002F79DB">
        <w:trPr>
          <w:trHeight w:val="270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 октября,</w:t>
            </w:r>
            <w:r w:rsid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</w:tr>
      <w:tr w:rsidR="00E33A40" w:rsidRPr="00E33A40" w:rsidTr="002F79DB">
        <w:trPr>
          <w:trHeight w:val="525"/>
        </w:trPr>
        <w:tc>
          <w:tcPr>
            <w:tcW w:w="88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7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Подкорытов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Викторович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Правительства Красноярского края</w:t>
            </w:r>
          </w:p>
        </w:tc>
      </w:tr>
      <w:tr w:rsidR="00E33A40" w:rsidRPr="00E33A40" w:rsidTr="002F79DB">
        <w:trPr>
          <w:trHeight w:val="525"/>
        </w:trPr>
        <w:tc>
          <w:tcPr>
            <w:tcW w:w="88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7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Васильевич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труда и занятости населения Красноярского края</w:t>
            </w:r>
          </w:p>
        </w:tc>
      </w:tr>
      <w:tr w:rsidR="00E33A40" w:rsidRPr="00E33A40" w:rsidTr="002F79DB">
        <w:trPr>
          <w:trHeight w:val="255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 октября, четверг</w:t>
            </w:r>
          </w:p>
        </w:tc>
      </w:tr>
      <w:tr w:rsidR="00E33A40" w:rsidRPr="00E33A40" w:rsidTr="002F79DB">
        <w:trPr>
          <w:trHeight w:val="765"/>
        </w:trPr>
        <w:tc>
          <w:tcPr>
            <w:tcW w:w="88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27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Майборода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 Александрович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Государственным учреждением - Отделением Пенсионного фонда Российской Федерации по Красноярскому краю</w:t>
            </w:r>
          </w:p>
        </w:tc>
      </w:tr>
      <w:tr w:rsidR="00E33A40" w:rsidRPr="00E33A40" w:rsidTr="002F79DB">
        <w:trPr>
          <w:trHeight w:val="1020"/>
        </w:trPr>
        <w:tc>
          <w:tcPr>
            <w:tcW w:w="88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7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Государственным учреждением - Красноярским региональным отделением Фонда социального страхования Российской Федерации</w:t>
            </w:r>
          </w:p>
        </w:tc>
      </w:tr>
      <w:tr w:rsidR="00E33A40" w:rsidRPr="00E33A40" w:rsidTr="002F79DB">
        <w:trPr>
          <w:trHeight w:val="510"/>
        </w:trPr>
        <w:tc>
          <w:tcPr>
            <w:tcW w:w="88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7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Пашинова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 Егоровна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социальной политики Красноярского края</w:t>
            </w:r>
          </w:p>
        </w:tc>
      </w:tr>
      <w:tr w:rsidR="00E33A40" w:rsidRPr="00E33A40" w:rsidTr="002F79DB">
        <w:trPr>
          <w:trHeight w:val="270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 октября, пятница</w:t>
            </w:r>
          </w:p>
        </w:tc>
      </w:tr>
      <w:tr w:rsidR="00E33A40" w:rsidRPr="00E33A40" w:rsidTr="002F79DB">
        <w:trPr>
          <w:trHeight w:val="525"/>
        </w:trPr>
        <w:tc>
          <w:tcPr>
            <w:tcW w:w="88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7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Леонидович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Администрации Губернатора Красноярского края</w:t>
            </w:r>
          </w:p>
        </w:tc>
      </w:tr>
      <w:tr w:rsidR="00E33A40" w:rsidRPr="00E33A40" w:rsidTr="002F79DB">
        <w:trPr>
          <w:trHeight w:val="795"/>
        </w:trPr>
        <w:tc>
          <w:tcPr>
            <w:tcW w:w="88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76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267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Уляшева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Семеновна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E33A40" w:rsidRPr="00E33A40" w:rsidTr="002F79DB">
        <w:trPr>
          <w:trHeight w:val="285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 октября, понедельник</w:t>
            </w:r>
          </w:p>
        </w:tc>
      </w:tr>
      <w:tr w:rsidR="00E33A40" w:rsidRPr="00E33A40" w:rsidTr="002F79DB">
        <w:trPr>
          <w:trHeight w:val="76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103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3637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Геннадий Викторович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E33A40" w:rsidRPr="00E33A40" w:rsidTr="002F79DB">
        <w:trPr>
          <w:trHeight w:val="76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103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3637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Шорохов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 Николаевич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Правительства Красноярского края - министр сельского хозяйства и торговли Красноярского края</w:t>
            </w:r>
          </w:p>
        </w:tc>
      </w:tr>
      <w:tr w:rsidR="00E33A40" w:rsidRPr="00E33A40" w:rsidTr="002F79DB">
        <w:trPr>
          <w:trHeight w:val="270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октября, вторник</w:t>
            </w:r>
          </w:p>
        </w:tc>
      </w:tr>
      <w:tr w:rsidR="00E33A40" w:rsidRPr="00E33A40" w:rsidTr="002F79DB">
        <w:trPr>
          <w:trHeight w:val="78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103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3637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Часовитин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Анатольевич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министра экологии и рационального природопользования Красноярского края</w:t>
            </w:r>
          </w:p>
        </w:tc>
      </w:tr>
      <w:tr w:rsidR="00E33A40" w:rsidRPr="00E33A40" w:rsidTr="002F79DB">
        <w:trPr>
          <w:trHeight w:val="78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103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3637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Козаченко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Витальевич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E33A40" w:rsidRPr="00E33A40" w:rsidTr="002F79DB">
        <w:trPr>
          <w:trHeight w:val="270"/>
        </w:trPr>
        <w:tc>
          <w:tcPr>
            <w:tcW w:w="10543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 октября, среда</w:t>
            </w:r>
          </w:p>
        </w:tc>
      </w:tr>
      <w:tr w:rsidR="00E33A40" w:rsidRPr="00E33A40" w:rsidTr="002F79DB">
        <w:trPr>
          <w:trHeight w:val="103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103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3637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Верещагин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Викторович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Правительства Красноярского края - министр экономического развития и инвестиционной политики Красноярского края</w:t>
            </w:r>
          </w:p>
        </w:tc>
      </w:tr>
      <w:tr w:rsidR="00E33A40" w:rsidRPr="00E33A40" w:rsidTr="002F79DB">
        <w:trPr>
          <w:trHeight w:val="765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103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3637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Савенков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 Валерьевич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по работе с обращениями граждан - общественной приемной Губернатора Красноярского края</w:t>
            </w:r>
          </w:p>
        </w:tc>
      </w:tr>
      <w:tr w:rsidR="00E33A40" w:rsidRPr="00E33A40" w:rsidTr="002F79DB">
        <w:trPr>
          <w:trHeight w:val="540"/>
        </w:trPr>
        <w:tc>
          <w:tcPr>
            <w:tcW w:w="57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103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3637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Колупаев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Эммануилович</w:t>
            </w:r>
          </w:p>
        </w:tc>
        <w:tc>
          <w:tcPr>
            <w:tcW w:w="422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мобилизационного управления Губернатора Красноярского края</w:t>
            </w:r>
          </w:p>
        </w:tc>
      </w:tr>
      <w:tr w:rsidR="002F79DB" w:rsidRPr="00E33A40" w:rsidTr="002F79DB">
        <w:tc>
          <w:tcPr>
            <w:tcW w:w="42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33A40" w:rsidRPr="00E33A40" w:rsidRDefault="00E33A40" w:rsidP="00E33A4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33A40" w:rsidRPr="00E33A40" w:rsidRDefault="00E33A40" w:rsidP="00E33A4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A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НОЯБРЬ</w:t>
      </w:r>
    </w:p>
    <w:p w:rsidR="00E33A40" w:rsidRPr="00E33A40" w:rsidRDefault="00E33A40" w:rsidP="00E33A4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79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878"/>
        <w:gridCol w:w="1420"/>
        <w:gridCol w:w="2576"/>
        <w:gridCol w:w="39"/>
        <w:gridCol w:w="207"/>
        <w:gridCol w:w="3801"/>
      </w:tblGrid>
      <w:tr w:rsidR="00E33A40" w:rsidRPr="00E33A40" w:rsidTr="00E33A40">
        <w:trPr>
          <w:trHeight w:val="300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E33A40" w:rsidRPr="00E33A40" w:rsidTr="00E33A40">
        <w:trPr>
          <w:trHeight w:val="270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0" w:type="dxa"/>
            <w:gridSpan w:val="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ноября, четверг</w:t>
            </w:r>
          </w:p>
        </w:tc>
      </w:tr>
      <w:tr w:rsidR="00E33A40" w:rsidRPr="00E33A40" w:rsidTr="00E33A40">
        <w:trPr>
          <w:trHeight w:val="1020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Окладников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Михайлович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Управления Федеральной службы государственной статистики по Красноярскому краю. Республике Хакасия и Республике Тыва</w:t>
            </w:r>
          </w:p>
        </w:tc>
      </w:tr>
      <w:tr w:rsidR="00E33A40" w:rsidRPr="00E33A40" w:rsidTr="00E33A40">
        <w:trPr>
          <w:trHeight w:val="780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Вернер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 Валерьевич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E33A40" w:rsidRPr="00E33A40" w:rsidTr="00E33A40">
        <w:trPr>
          <w:trHeight w:val="510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Килин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 Павлович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по ветеринарному надзору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0" w:type="dxa"/>
            <w:gridSpan w:val="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ноября, пятница</w:t>
            </w:r>
          </w:p>
        </w:tc>
      </w:tr>
      <w:tr w:rsidR="00E33A40" w:rsidRPr="00E33A40" w:rsidTr="00E33A40">
        <w:trPr>
          <w:trHeight w:val="525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09.30-13.00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Добровольская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Губернатора Красноярского края</w:t>
            </w:r>
          </w:p>
        </w:tc>
      </w:tr>
      <w:tr w:rsidR="00E33A40" w:rsidRPr="00E33A40" w:rsidTr="00E33A40">
        <w:trPr>
          <w:trHeight w:val="810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Иванович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ноября, вторник</w:t>
            </w:r>
          </w:p>
        </w:tc>
      </w:tr>
      <w:tr w:rsidR="00E33A40" w:rsidRPr="00E33A40" w:rsidTr="00E33A40">
        <w:trPr>
          <w:trHeight w:val="102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Беременнко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 Иванович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генерального директора Регионального фонда капитального ремонта многоквартирных домов на территории Красноярского края</w:t>
            </w:r>
          </w:p>
        </w:tc>
      </w:tr>
      <w:tr w:rsidR="00E33A40" w:rsidRPr="00E33A40" w:rsidTr="00E33A40">
        <w:trPr>
          <w:trHeight w:val="5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Юрьевна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тарифной политики Красноярского края</w:t>
            </w:r>
          </w:p>
        </w:tc>
      </w:tr>
      <w:tr w:rsidR="00E33A40" w:rsidRPr="00E33A40" w:rsidTr="00E33A40">
        <w:trPr>
          <w:trHeight w:val="5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Бердоусов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Иванович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ноября, среда</w:t>
            </w:r>
          </w:p>
        </w:tc>
      </w:tr>
      <w:tr w:rsidR="00E33A40" w:rsidRPr="00E33A40" w:rsidTr="00E33A40">
        <w:trPr>
          <w:trHeight w:val="5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Гогиберндзе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 Данилович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 Губернатора и Правительства Красноярского края</w:t>
            </w:r>
          </w:p>
        </w:tc>
      </w:tr>
      <w:tr w:rsidR="00E33A40" w:rsidRPr="00E33A40" w:rsidTr="00E33A40">
        <w:trPr>
          <w:trHeight w:val="78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Викторович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финансов</w:t>
            </w: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экономического контроля и контроля в сфере закупок Красноярского края</w:t>
            </w:r>
          </w:p>
        </w:tc>
      </w:tr>
      <w:tr w:rsidR="00E33A40" w:rsidRPr="00E33A40" w:rsidTr="00E33A40">
        <w:trPr>
          <w:trHeight w:val="5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Сергей Игоревич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министра спорта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ноября, четверг</w:t>
            </w:r>
          </w:p>
        </w:tc>
      </w:tr>
      <w:tr w:rsidR="00E33A40" w:rsidRPr="00E33A40" w:rsidTr="00E33A40">
        <w:trPr>
          <w:trHeight w:val="76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Захаринский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Николаевич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заместителя председателя Правительства Красноярского края</w:t>
            </w:r>
          </w:p>
        </w:tc>
      </w:tr>
      <w:tr w:rsidR="00E33A40" w:rsidRPr="00E33A40" w:rsidTr="00E33A40">
        <w:trPr>
          <w:trHeight w:val="5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Нелюбин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Василий Владимирович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Губернатора Красноярского края</w:t>
            </w:r>
          </w:p>
        </w:tc>
      </w:tr>
      <w:tr w:rsidR="00E33A40" w:rsidRPr="00E33A40" w:rsidTr="00E33A40">
        <w:trPr>
          <w:trHeight w:val="5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Вразовская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Валерьевна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государственного заказа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ноября, пятница</w:t>
            </w:r>
          </w:p>
        </w:tc>
      </w:tr>
      <w:tr w:rsidR="00E33A40" w:rsidRPr="00E33A40" w:rsidTr="00E33A40">
        <w:trPr>
          <w:trHeight w:val="5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 .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Игоревич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печати и массовых коммуникаций Красноярского края</w:t>
            </w:r>
          </w:p>
        </w:tc>
      </w:tr>
      <w:tr w:rsidR="00E33A40" w:rsidRPr="00E33A40" w:rsidTr="00E33A40">
        <w:trPr>
          <w:trHeight w:val="102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Алексеевна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E33A40" w:rsidRPr="00E33A40" w:rsidTr="00E33A40">
        <w:trPr>
          <w:trHeight w:val="54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Геннадьевич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общественных связей Губернатора Красноярского края</w:t>
            </w:r>
          </w:p>
        </w:tc>
      </w:tr>
      <w:tr w:rsidR="00E33A40" w:rsidRPr="00E33A40" w:rsidTr="00E33A40">
        <w:trPr>
          <w:trHeight w:val="28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ноября, понедельник</w:t>
            </w:r>
          </w:p>
        </w:tc>
      </w:tr>
      <w:tr w:rsidR="00E33A40" w:rsidRPr="00E33A40" w:rsidTr="00E33A40">
        <w:trPr>
          <w:trHeight w:val="76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Евгеньевич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E33A40" w:rsidRPr="00E33A40" w:rsidTr="00E33A40">
        <w:trPr>
          <w:trHeight w:val="60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Распопин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Александрович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информатизации и связи Красноярского края</w:t>
            </w:r>
          </w:p>
        </w:tc>
      </w:tr>
      <w:tr w:rsidR="00E33A40" w:rsidRPr="00E33A40" w:rsidTr="00E33A40">
        <w:trPr>
          <w:trHeight w:val="103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Дмитриевич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Государственной инспекции труда в Красноярском крае - Главный государственный инспектор труда по Красноярскому краю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ноября, вторник</w:t>
            </w:r>
          </w:p>
        </w:tc>
      </w:tr>
      <w:tr w:rsidR="00E33A40" w:rsidRPr="00E33A40" w:rsidTr="00E33A40">
        <w:trPr>
          <w:trHeight w:val="78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Цыкалов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Анатолий Григорьевич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промышленности, энергетики и жилищно-коммунального хозяйства Красноярского края</w:t>
            </w:r>
          </w:p>
        </w:tc>
      </w:tr>
      <w:tr w:rsidR="00E33A40" w:rsidRPr="00E33A40" w:rsidTr="00E33A40">
        <w:trPr>
          <w:trHeight w:val="103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Гапонов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Викторович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Губернатора Красноярского края по безопасности, профилактике коррупционных и иных правонарушений</w:t>
            </w:r>
          </w:p>
        </w:tc>
      </w:tr>
      <w:tr w:rsidR="00E33A40" w:rsidRPr="00E33A40" w:rsidTr="00E33A40">
        <w:trPr>
          <w:trHeight w:val="102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Пешкова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Анатольевна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Администрации Губернатора Красноярского края - начальник правового управления Губернатора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 ноября, среда</w:t>
            </w:r>
          </w:p>
        </w:tc>
      </w:tr>
      <w:tr w:rsidR="00E33A40" w:rsidRPr="00E33A40" w:rsidTr="00E33A40">
        <w:trPr>
          <w:trHeight w:val="102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Усенкова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 Валерьевна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- главный эксперт по </w:t>
            </w: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</w:t>
            </w: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социальной</w:t>
            </w:r>
            <w:proofErr w:type="spell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экспертизе ФКУ «Главное бюро </w:t>
            </w: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по Красноярскому краю» Минтруда России</w:t>
            </w:r>
          </w:p>
        </w:tc>
      </w:tr>
      <w:tr w:rsidR="00E33A40" w:rsidRPr="00E33A40" w:rsidTr="00E33A40">
        <w:trPr>
          <w:trHeight w:val="76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Козаченко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Витальевич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E33A40" w:rsidRPr="00E33A40" w:rsidTr="00E33A40">
        <w:trPr>
          <w:trHeight w:val="5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Виталий Степанович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здравоохранения Красноярского края</w:t>
            </w:r>
          </w:p>
        </w:tc>
      </w:tr>
      <w:tr w:rsidR="00E33A40" w:rsidRPr="00E33A40" w:rsidTr="00E33A40">
        <w:trPr>
          <w:trHeight w:val="25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 ноября, четверг</w:t>
            </w:r>
          </w:p>
        </w:tc>
      </w:tr>
      <w:tr w:rsidR="00E33A40" w:rsidRPr="00E33A40" w:rsidTr="00E33A40">
        <w:trPr>
          <w:trHeight w:val="5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Данилович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E33A40" w:rsidRPr="00E33A40" w:rsidTr="00E33A40">
        <w:trPr>
          <w:trHeight w:val="5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Казицин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архивного агентства Красноярского края</w:t>
            </w:r>
          </w:p>
        </w:tc>
      </w:tr>
      <w:tr w:rsidR="00E33A40" w:rsidRPr="00E33A40" w:rsidTr="00E33A40">
        <w:trPr>
          <w:trHeight w:val="5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Михайлович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контрольного управления Губернатора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ноября, пятница</w:t>
            </w:r>
          </w:p>
        </w:tc>
      </w:tr>
      <w:tr w:rsidR="00E33A40" w:rsidRPr="00E33A40" w:rsidTr="00E33A40">
        <w:trPr>
          <w:trHeight w:val="5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09.30-13.00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Добровольская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Губернатора Красноярского края</w:t>
            </w:r>
          </w:p>
        </w:tc>
      </w:tr>
      <w:tr w:rsidR="00E33A40" w:rsidRPr="00E33A40" w:rsidTr="00E33A40">
        <w:trPr>
          <w:trHeight w:val="55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Коростелева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Викторовна</w:t>
            </w:r>
          </w:p>
        </w:tc>
        <w:tc>
          <w:tcPr>
            <w:tcW w:w="444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внешних связей Губернатора Красноярского края</w:t>
            </w:r>
          </w:p>
        </w:tc>
      </w:tr>
      <w:tr w:rsidR="00E33A40" w:rsidRPr="00E33A40" w:rsidTr="00E33A40">
        <w:trPr>
          <w:trHeight w:val="28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ноября, понедельник</w:t>
            </w:r>
          </w:p>
        </w:tc>
      </w:tr>
      <w:tr w:rsidR="00E33A40" w:rsidRPr="00E33A40" w:rsidTr="00E33A40">
        <w:trPr>
          <w:trHeight w:val="510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Зылевич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Юрьевна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 Нотариальной палаты Красноярского края</w:t>
            </w:r>
          </w:p>
        </w:tc>
      </w:tr>
      <w:tr w:rsidR="00E33A40" w:rsidRPr="00E33A40" w:rsidTr="00E33A40">
        <w:trPr>
          <w:trHeight w:val="765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Савенков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 Валерьевич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по работе с обращениями граждан - общественной приемной Губернатора Красноярского края</w:t>
            </w:r>
          </w:p>
        </w:tc>
      </w:tr>
      <w:tr w:rsidR="00E33A40" w:rsidRPr="00E33A40" w:rsidTr="00E33A40">
        <w:trPr>
          <w:trHeight w:val="780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 Юрий Алексеевич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ноября, вторник</w:t>
            </w:r>
          </w:p>
        </w:tc>
      </w:tr>
      <w:tr w:rsidR="00E33A40" w:rsidRPr="00E33A40" w:rsidTr="00E33A40">
        <w:trPr>
          <w:trHeight w:val="525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 Николаевич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транспорта Красноярского края</w:t>
            </w:r>
          </w:p>
        </w:tc>
      </w:tr>
      <w:tr w:rsidR="00E33A40" w:rsidRPr="00E33A40" w:rsidTr="00E33A40">
        <w:trPr>
          <w:trHeight w:val="780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Горяев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Владимирович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E33A40" w:rsidRPr="00E33A40" w:rsidTr="00E33A40">
        <w:trPr>
          <w:trHeight w:val="525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Маковская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Ивановна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министра образования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 ноября, среда</w:t>
            </w:r>
          </w:p>
        </w:tc>
      </w:tr>
      <w:tr w:rsidR="00E33A40" w:rsidRPr="00E33A40" w:rsidTr="00E33A40">
        <w:trPr>
          <w:trHeight w:val="780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Бахарь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Викторович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заместителя председателя Правительства Красноярского края - министра финансов Красноярского края</w:t>
            </w:r>
          </w:p>
        </w:tc>
      </w:tr>
      <w:tr w:rsidR="00E33A40" w:rsidRPr="00E33A40" w:rsidTr="00E33A40">
        <w:trPr>
          <w:trHeight w:val="765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Николаевич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отделением по Красноярскому краю Сибирского главного управления Центрального банка Российской Федерации</w:t>
            </w:r>
          </w:p>
        </w:tc>
      </w:tr>
      <w:tr w:rsidR="00E33A40" w:rsidRPr="00E33A40" w:rsidTr="00E33A40">
        <w:trPr>
          <w:trHeight w:val="510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Греншлов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 Алексеевич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руководитель </w:t>
            </w: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агентства записи актов </w:t>
            </w: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гражданского состояния Красноярского края</w:t>
            </w:r>
            <w:proofErr w:type="gramEnd"/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22 ноября, четверг</w:t>
            </w:r>
          </w:p>
        </w:tc>
      </w:tr>
      <w:tr w:rsidR="00E33A40" w:rsidRPr="00E33A40" w:rsidTr="00E33A40">
        <w:trPr>
          <w:trHeight w:val="510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Козупица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Андреевич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строительства Красноярского края</w:t>
            </w:r>
          </w:p>
        </w:tc>
      </w:tr>
      <w:tr w:rsidR="00E33A40" w:rsidRPr="00E33A40" w:rsidTr="00E33A40">
        <w:trPr>
          <w:trHeight w:val="510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Пряничников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Евгеньевич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E33A40" w:rsidRPr="00E33A40" w:rsidTr="00E33A40">
        <w:trPr>
          <w:trHeight w:val="765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 Юрьевич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 ноября, пятница</w:t>
            </w:r>
          </w:p>
        </w:tc>
      </w:tr>
      <w:tr w:rsidR="00E33A40" w:rsidRPr="00E33A40" w:rsidTr="00E33A40">
        <w:trPr>
          <w:trHeight w:val="1020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Кирсанов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 Викторович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Администрации Губернатора Красноярского края - начальник управления кадров и государственной службы Губернатора Красноярского края</w:t>
            </w:r>
          </w:p>
        </w:tc>
      </w:tr>
      <w:tr w:rsidR="00E33A40" w:rsidRPr="00E33A40" w:rsidTr="00E33A40">
        <w:trPr>
          <w:trHeight w:val="525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Владимирович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E33A40" w:rsidRPr="00E33A40" w:rsidTr="00E33A40">
        <w:trPr>
          <w:trHeight w:val="555"/>
        </w:trPr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6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министра культуры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 ноября, понедельник</w:t>
            </w:r>
          </w:p>
        </w:tc>
      </w:tr>
      <w:tr w:rsidR="00E33A40" w:rsidRPr="00E33A40" w:rsidTr="00E33A40">
        <w:trPr>
          <w:trHeight w:val="8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Гутенков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 Евгеньевич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E33A40" w:rsidRPr="00E33A40" w:rsidTr="00E33A40">
        <w:trPr>
          <w:trHeight w:val="8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Геннадий Викторович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E33A40" w:rsidRPr="00E33A40" w:rsidTr="00E33A40">
        <w:trPr>
          <w:trHeight w:val="8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Шорохов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 Николаевич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Правительства Красноярского края - министр сельского хозяйства и торговли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 ноября, вторник</w:t>
            </w:r>
          </w:p>
        </w:tc>
      </w:tr>
      <w:tr w:rsidR="00E33A40" w:rsidRPr="00E33A40" w:rsidTr="00E33A40">
        <w:trPr>
          <w:trHeight w:val="55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Солодков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 Евгеньевич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заместителя Губернатора Красноярского края</w:t>
            </w:r>
          </w:p>
        </w:tc>
      </w:tr>
      <w:tr w:rsidR="00E33A40" w:rsidRPr="00E33A40" w:rsidTr="00E33A40">
        <w:trPr>
          <w:trHeight w:val="55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Подкормтов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Викторович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Правительства Красноярского края</w:t>
            </w:r>
          </w:p>
        </w:tc>
      </w:tr>
      <w:tr w:rsidR="00E33A40" w:rsidRPr="00E33A40" w:rsidTr="00E33A40">
        <w:trPr>
          <w:trHeight w:val="55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Васильевич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труда и занятости населения Красноярского края</w:t>
            </w:r>
          </w:p>
        </w:tc>
      </w:tr>
      <w:tr w:rsidR="00E33A40" w:rsidRPr="00E33A40" w:rsidTr="00E33A40">
        <w:trPr>
          <w:trHeight w:val="55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Колуиаев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Эммануилович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мобилизационного управления Губернатора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 ноября, среда</w:t>
            </w:r>
          </w:p>
        </w:tc>
      </w:tr>
      <w:tr w:rsidR="00E33A40" w:rsidRPr="00E33A40" w:rsidTr="00E33A40">
        <w:trPr>
          <w:trHeight w:val="8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Часовитин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Анатольевич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министра экологии и рационального природопользования Красноярского края</w:t>
            </w:r>
          </w:p>
        </w:tc>
      </w:tr>
      <w:tr w:rsidR="00E33A40" w:rsidRPr="00E33A40" w:rsidTr="00E33A40">
        <w:trPr>
          <w:trHeight w:val="55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Маслодудов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Димитрий Александрович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лесного хозяйства Красноярского края</w:t>
            </w:r>
          </w:p>
        </w:tc>
      </w:tr>
      <w:tr w:rsidR="00E33A40" w:rsidRPr="00E33A40" w:rsidTr="00E33A40">
        <w:trPr>
          <w:trHeight w:val="106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Верещагин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Викторович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Правительства Красноярского края - министр экономического развития и инвестиционной политики Красноярского края</w:t>
            </w:r>
          </w:p>
        </w:tc>
      </w:tr>
      <w:tr w:rsidR="00E33A40" w:rsidRPr="00E33A40" w:rsidTr="00E33A40">
        <w:trPr>
          <w:trHeight w:val="30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 ноября, четверг</w:t>
            </w:r>
          </w:p>
        </w:tc>
      </w:tr>
      <w:tr w:rsidR="00E33A40" w:rsidRPr="00E33A40" w:rsidTr="00E33A40">
        <w:trPr>
          <w:trHeight w:val="8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Майборода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 Александрович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Государственным учреждением - Отделением Пенсионного фонда Российской Федерации по Красноярскому краю</w:t>
            </w:r>
          </w:p>
        </w:tc>
      </w:tr>
      <w:tr w:rsidR="00E33A40" w:rsidRPr="00E33A40" w:rsidTr="00E33A40">
        <w:trPr>
          <w:trHeight w:val="106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Государственным учреждением - Красноярским региональным отделением Фонда социального страхования Российской Федерации</w:t>
            </w:r>
          </w:p>
        </w:tc>
      </w:tr>
      <w:tr w:rsidR="00E33A40" w:rsidRPr="00E33A40" w:rsidTr="00E33A40">
        <w:trPr>
          <w:trHeight w:val="57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Пашинова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 Егоровна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социальной политики Красноярского края</w:t>
            </w:r>
          </w:p>
        </w:tc>
      </w:tr>
      <w:tr w:rsidR="00E33A40" w:rsidRPr="00E33A40" w:rsidTr="00E33A40">
        <w:trPr>
          <w:trHeight w:val="30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ноября, пятница</w:t>
            </w:r>
          </w:p>
        </w:tc>
      </w:tr>
      <w:tr w:rsidR="00E33A40" w:rsidRPr="00E33A40" w:rsidTr="00E33A40">
        <w:trPr>
          <w:trHeight w:val="57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Леонидович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Администрации Губернатора Красноярского края</w:t>
            </w:r>
          </w:p>
        </w:tc>
      </w:tr>
      <w:tr w:rsidR="00E33A40" w:rsidRPr="00E33A40" w:rsidTr="00E33A40">
        <w:trPr>
          <w:trHeight w:val="8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Эйдемиллер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Яковлевич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E33A40" w:rsidRPr="00E33A40" w:rsidTr="00E33A40">
        <w:trPr>
          <w:trHeight w:val="87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Уляшева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Семеновна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E33A40" w:rsidRPr="00E33A40" w:rsidTr="00E33A40">
        <w:trPr>
          <w:trHeight w:val="87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E33A40" w:rsidRPr="00E33A40" w:rsidTr="00E33A40">
        <w:trPr>
          <w:trHeight w:val="34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декабря, понедельник</w:t>
            </w:r>
          </w:p>
        </w:tc>
      </w:tr>
      <w:tr w:rsidR="00E33A40" w:rsidRPr="00E33A40" w:rsidTr="00E33A40">
        <w:trPr>
          <w:trHeight w:val="108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33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Окладников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Михайлович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E33A40" w:rsidRPr="00E33A40" w:rsidTr="00E33A40">
        <w:trPr>
          <w:trHeight w:val="84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Вернер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 Валерьевич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E33A40" w:rsidRPr="00E33A40" w:rsidTr="00E33A40">
        <w:trPr>
          <w:trHeight w:val="58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Килин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 Павлович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по ветеринарному надзору Красноярского края</w:t>
            </w:r>
          </w:p>
        </w:tc>
      </w:tr>
      <w:tr w:rsidR="00E33A40" w:rsidRPr="00E33A40" w:rsidTr="00E33A40">
        <w:trPr>
          <w:trHeight w:val="34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декабря,  вторник</w:t>
            </w:r>
          </w:p>
        </w:tc>
      </w:tr>
      <w:tr w:rsidR="00E33A40" w:rsidRPr="00E33A40" w:rsidTr="00E33A40">
        <w:trPr>
          <w:trHeight w:val="58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Игоревич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министра спорта Красноярского края</w:t>
            </w:r>
          </w:p>
        </w:tc>
      </w:tr>
      <w:tr w:rsidR="00E33A40" w:rsidRPr="00E33A40" w:rsidTr="00E33A40">
        <w:trPr>
          <w:trHeight w:val="8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Иванович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E33A40" w:rsidRPr="00E33A40" w:rsidTr="00E33A40">
        <w:trPr>
          <w:trHeight w:val="57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Вразовская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Валерьевна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государственного заказа Красноярского края</w:t>
            </w:r>
          </w:p>
        </w:tc>
      </w:tr>
      <w:tr w:rsidR="00E33A40" w:rsidRPr="00E33A40" w:rsidTr="00E33A40">
        <w:trPr>
          <w:trHeight w:val="34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декабря, среда</w:t>
            </w:r>
          </w:p>
        </w:tc>
      </w:tr>
      <w:tr w:rsidR="00E33A40" w:rsidRPr="00E33A40" w:rsidTr="00E33A40">
        <w:trPr>
          <w:trHeight w:val="102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Беременнко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 Иванович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генерального директора Регионального фонда капитального ремонта многоквартирных домов на территории Красноярского края</w:t>
            </w:r>
          </w:p>
        </w:tc>
      </w:tr>
      <w:tr w:rsidR="00E33A40" w:rsidRPr="00E33A40" w:rsidTr="00E33A40">
        <w:trPr>
          <w:trHeight w:val="8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первого заместителя Губернатора края - руководителя Администрации Губернатора края</w:t>
            </w:r>
          </w:p>
        </w:tc>
      </w:tr>
      <w:tr w:rsidR="00E33A40" w:rsidRPr="00E33A40" w:rsidTr="00E33A40">
        <w:trPr>
          <w:trHeight w:val="8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 Юрьевич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E33A40" w:rsidRPr="00E33A40" w:rsidTr="00E33A40">
        <w:trPr>
          <w:trHeight w:val="58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33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Бердоусов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Иванович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E33A40" w:rsidRPr="00E33A40" w:rsidTr="00E33A40">
        <w:trPr>
          <w:trHeight w:val="34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декабря, четверг</w:t>
            </w:r>
          </w:p>
        </w:tc>
      </w:tr>
      <w:tr w:rsidR="00E33A40" w:rsidRPr="00E33A40" w:rsidTr="00E33A40">
        <w:trPr>
          <w:trHeight w:val="58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Гогиберидзе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 Данилович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 Губернатора и Правительства Красноярского края</w:t>
            </w:r>
          </w:p>
        </w:tc>
      </w:tr>
      <w:tr w:rsidR="00E33A40" w:rsidRPr="00E33A40" w:rsidTr="00E33A40">
        <w:trPr>
          <w:trHeight w:val="58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Юрьевна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тарифной политики Красноярского края</w:t>
            </w:r>
          </w:p>
        </w:tc>
      </w:tr>
      <w:tr w:rsidR="00E33A40" w:rsidRPr="00E33A40" w:rsidTr="00E33A40">
        <w:trPr>
          <w:trHeight w:val="84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Викторович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финансов</w:t>
            </w: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экономического контроля и контроля в сфере закупок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декабря, пятница</w:t>
            </w:r>
          </w:p>
        </w:tc>
      </w:tr>
      <w:tr w:rsidR="00E33A40" w:rsidRPr="00E33A40" w:rsidTr="00E33A40">
        <w:trPr>
          <w:trHeight w:val="5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09.30-13.00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Добровольская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Губернатора Красноярского края</w:t>
            </w:r>
          </w:p>
        </w:tc>
      </w:tr>
      <w:tr w:rsidR="00E33A40" w:rsidRPr="00E33A40" w:rsidTr="00E33A40">
        <w:trPr>
          <w:trHeight w:val="58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Игоревич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печати и массовых коммуникаций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декабря, понедельник</w:t>
            </w:r>
          </w:p>
        </w:tc>
      </w:tr>
      <w:tr w:rsidR="00E33A40" w:rsidRPr="00E33A40" w:rsidTr="00E33A40">
        <w:trPr>
          <w:trHeight w:val="8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Евгеньевич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E33A40" w:rsidRPr="00E33A40" w:rsidTr="00E33A40">
        <w:trPr>
          <w:trHeight w:val="57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Распопин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Александрович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информатизации и связи Красноярского края</w:t>
            </w:r>
          </w:p>
        </w:tc>
      </w:tr>
      <w:tr w:rsidR="00E33A40" w:rsidRPr="00E33A40" w:rsidTr="00E33A40">
        <w:trPr>
          <w:trHeight w:val="109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Дмитриевич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Государственной инспекции труда в Красноярском крае - Главный государственный инспектор труда по Красноярскому краю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декабря, вторник</w:t>
            </w:r>
          </w:p>
        </w:tc>
      </w:tr>
      <w:tr w:rsidR="00E33A40" w:rsidRPr="00E33A40" w:rsidTr="00E33A40">
        <w:trPr>
          <w:trHeight w:val="60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Нелюбин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Василий Владимирович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Губернатора Красноярского края</w:t>
            </w:r>
          </w:p>
        </w:tc>
      </w:tr>
      <w:tr w:rsidR="00E33A40" w:rsidRPr="00E33A40" w:rsidTr="00E33A40">
        <w:trPr>
          <w:trHeight w:val="108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Алексеевна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E33A40" w:rsidRPr="00E33A40" w:rsidTr="00E33A40">
        <w:trPr>
          <w:trHeight w:val="8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Цыкалов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Анатолий Григорьевич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промышленности, энергетики и жилищно-коммунального хозяйства Красноярского края</w:t>
            </w:r>
          </w:p>
        </w:tc>
      </w:tr>
      <w:tr w:rsidR="00E33A40" w:rsidRPr="00E33A40" w:rsidTr="00E33A40">
        <w:trPr>
          <w:trHeight w:val="34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декабря, среда</w:t>
            </w:r>
          </w:p>
        </w:tc>
      </w:tr>
      <w:tr w:rsidR="00E33A40" w:rsidRPr="00E33A40" w:rsidTr="00E33A40">
        <w:trPr>
          <w:trHeight w:val="5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Геннадьевич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управления общественных связей </w:t>
            </w: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убернатора</w:t>
            </w:r>
            <w:proofErr w:type="spellEnd"/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Красноярского края</w:t>
            </w:r>
          </w:p>
        </w:tc>
      </w:tr>
      <w:tr w:rsidR="00E33A40" w:rsidRPr="00E33A40" w:rsidTr="00E33A40">
        <w:trPr>
          <w:trHeight w:val="76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Савенков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 Валерьевич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по работе с обращениями граждан - общественной приемной Губернатора Красноярского края</w:t>
            </w:r>
          </w:p>
        </w:tc>
      </w:tr>
      <w:tr w:rsidR="00E33A40" w:rsidRPr="00E33A40" w:rsidTr="00E33A40">
        <w:trPr>
          <w:trHeight w:val="102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Гапонов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Викторович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Губернатора Красноярского края по безопасности, профилактике коррупционных и иных правонарушений</w:t>
            </w:r>
          </w:p>
        </w:tc>
      </w:tr>
      <w:tr w:rsidR="00E33A40" w:rsidRPr="00E33A40" w:rsidTr="00E33A40">
        <w:trPr>
          <w:trHeight w:val="102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Пешкова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Анатольевна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Администрации Губернатора Красноярского края - начальник правового управления Губернатора Красноярского края</w:t>
            </w:r>
          </w:p>
        </w:tc>
      </w:tr>
      <w:tr w:rsidR="00E33A40" w:rsidRPr="00E33A40" w:rsidTr="00E33A40">
        <w:trPr>
          <w:trHeight w:val="34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декабря, четверг</w:t>
            </w:r>
          </w:p>
        </w:tc>
      </w:tr>
      <w:tr w:rsidR="00E33A40" w:rsidRPr="00E33A40" w:rsidTr="00E33A40">
        <w:trPr>
          <w:trHeight w:val="106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Усенкова Ирина Валерьевна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- главный эксперт по </w:t>
            </w: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</w:t>
            </w: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социальной</w:t>
            </w:r>
            <w:proofErr w:type="spell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экспертизе ФКУ «Главное бюро </w:t>
            </w: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по Красноярскому краю» Минтруда России</w:t>
            </w:r>
          </w:p>
        </w:tc>
      </w:tr>
      <w:tr w:rsidR="00E33A40" w:rsidRPr="00E33A40" w:rsidTr="00E33A40">
        <w:trPr>
          <w:trHeight w:val="8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Козаченко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Витальевич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E33A40" w:rsidRPr="00E33A40" w:rsidTr="00E33A40">
        <w:trPr>
          <w:trHeight w:val="5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Виталий Степанович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здравоохранения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 декабря, пятница</w:t>
            </w:r>
          </w:p>
        </w:tc>
      </w:tr>
      <w:tr w:rsidR="00E33A40" w:rsidRPr="00E33A40" w:rsidTr="00E33A40">
        <w:trPr>
          <w:trHeight w:val="84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Захаринский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Николаевич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заместителя председателя Правительства Красноярского края</w:t>
            </w:r>
          </w:p>
        </w:tc>
      </w:tr>
      <w:tr w:rsidR="00E33A40" w:rsidRPr="00E33A40" w:rsidTr="00E33A40">
        <w:trPr>
          <w:trHeight w:val="55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Казицин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архивного агентства Красноярского края</w:t>
            </w:r>
          </w:p>
        </w:tc>
      </w:tr>
      <w:tr w:rsidR="00E33A40" w:rsidRPr="00E33A40" w:rsidTr="00E33A40">
        <w:trPr>
          <w:trHeight w:val="57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Михайлович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контрольного управления Губернатора Красноярского края</w:t>
            </w:r>
          </w:p>
        </w:tc>
      </w:tr>
      <w:tr w:rsidR="00E33A40" w:rsidRPr="00E33A40" w:rsidTr="00E33A40">
        <w:trPr>
          <w:trHeight w:val="28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декабря, понедельник</w:t>
            </w:r>
          </w:p>
        </w:tc>
      </w:tr>
      <w:tr w:rsidR="00E33A40" w:rsidRPr="00E33A40" w:rsidTr="00E33A40">
        <w:trPr>
          <w:trHeight w:val="555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Зылевич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Юрьевна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 Нотариальной палаты Красноярского края</w:t>
            </w:r>
          </w:p>
        </w:tc>
      </w:tr>
      <w:tr w:rsidR="00E33A40" w:rsidRPr="00E33A40" w:rsidTr="00E33A40">
        <w:trPr>
          <w:trHeight w:val="1065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Горяев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Владимирович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E33A40" w:rsidRPr="00E33A40" w:rsidTr="00E33A40">
        <w:trPr>
          <w:trHeight w:val="1080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 Юрий Алексеевич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декабря, вторник</w:t>
            </w:r>
          </w:p>
        </w:tc>
      </w:tr>
      <w:tr w:rsidR="00E33A40" w:rsidRPr="00E33A40" w:rsidTr="00E33A40">
        <w:trPr>
          <w:trHeight w:val="525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 Николаевич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транспорта Красноярского края</w:t>
            </w:r>
          </w:p>
        </w:tc>
      </w:tr>
      <w:tr w:rsidR="00E33A40" w:rsidRPr="00E33A40" w:rsidTr="00E33A40">
        <w:trPr>
          <w:trHeight w:val="810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Леонидович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Администрации Губернатора Красноярского края</w:t>
            </w:r>
          </w:p>
        </w:tc>
      </w:tr>
      <w:tr w:rsidR="00E33A40" w:rsidRPr="00E33A40" w:rsidTr="00E33A40">
        <w:trPr>
          <w:trHeight w:val="555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министра культуры Красноярского края</w:t>
            </w:r>
          </w:p>
        </w:tc>
      </w:tr>
      <w:tr w:rsidR="00E33A40" w:rsidRPr="00E33A40" w:rsidTr="00E33A40">
        <w:trPr>
          <w:trHeight w:val="555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Маковская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Ивановна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министра образования Красноярского края</w:t>
            </w:r>
          </w:p>
        </w:tc>
      </w:tr>
      <w:tr w:rsidR="00E33A40" w:rsidRPr="00E33A40" w:rsidTr="00E33A40">
        <w:trPr>
          <w:trHeight w:val="25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декабря, среда</w:t>
            </w:r>
          </w:p>
        </w:tc>
      </w:tr>
      <w:tr w:rsidR="00E33A40" w:rsidRPr="00E33A40" w:rsidTr="00E33A40">
        <w:trPr>
          <w:trHeight w:val="1065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Бахарь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Викторович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заместителя председателя Правительства Красноярского края - министра финансов Красноярского края</w:t>
            </w:r>
          </w:p>
        </w:tc>
      </w:tr>
      <w:tr w:rsidR="00E33A40" w:rsidRPr="00E33A40" w:rsidTr="00E33A40">
        <w:trPr>
          <w:trHeight w:val="1065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Николаевич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отделением по Красноярскому краю Сибирского главного управления Центрального банка Российской Федерации</w:t>
            </w:r>
          </w:p>
        </w:tc>
      </w:tr>
      <w:tr w:rsidR="00E33A40" w:rsidRPr="00E33A40" w:rsidTr="00E33A40">
        <w:trPr>
          <w:trHeight w:val="810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решилов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Алексеевич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агентства записи актов гражданского состояния Красноярского края</w:t>
            </w:r>
            <w:proofErr w:type="gramEnd"/>
          </w:p>
        </w:tc>
      </w:tr>
      <w:tr w:rsidR="00E33A40" w:rsidRPr="00E33A40" w:rsidTr="00E33A40">
        <w:trPr>
          <w:trHeight w:val="34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декабря, четверг</w:t>
            </w:r>
          </w:p>
        </w:tc>
      </w:tr>
      <w:tr w:rsidR="00E33A40" w:rsidRPr="00E33A40" w:rsidTr="00E33A40">
        <w:trPr>
          <w:trHeight w:val="555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Козупица</w:t>
            </w:r>
            <w:proofErr w:type="spell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Андреевич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строительства Красноярского края</w:t>
            </w:r>
          </w:p>
        </w:tc>
      </w:tr>
      <w:tr w:rsidR="00E33A40" w:rsidRPr="00E33A40" w:rsidTr="00E33A40">
        <w:trPr>
          <w:trHeight w:val="810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Пряничников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Евгеньевич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E33A40" w:rsidRPr="00E33A40" w:rsidTr="00E33A40">
        <w:trPr>
          <w:trHeight w:val="810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Данилович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E33A40" w:rsidRPr="00E33A40" w:rsidTr="00E33A40">
        <w:trPr>
          <w:trHeight w:val="34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 декабря, пятница</w:t>
            </w:r>
          </w:p>
        </w:tc>
      </w:tr>
      <w:tr w:rsidR="00E33A40" w:rsidRPr="00E33A40" w:rsidTr="00E33A40">
        <w:trPr>
          <w:trHeight w:val="525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09.30-13.00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Добровольская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Губернатора Красноярского края</w:t>
            </w:r>
          </w:p>
        </w:tc>
      </w:tr>
      <w:tr w:rsidR="00E33A40" w:rsidRPr="00E33A40" w:rsidTr="00E33A40">
        <w:trPr>
          <w:trHeight w:val="585"/>
        </w:trPr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5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30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Коростелева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Викторовна</w:t>
            </w:r>
          </w:p>
        </w:tc>
        <w:tc>
          <w:tcPr>
            <w:tcW w:w="415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внешних связей Губернатора Красноярского края</w:t>
            </w:r>
          </w:p>
        </w:tc>
      </w:tr>
      <w:tr w:rsidR="00E33A40" w:rsidRPr="00E33A40" w:rsidTr="00E33A40">
        <w:trPr>
          <w:trHeight w:val="28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 декабря, понедельник</w:t>
            </w:r>
          </w:p>
        </w:tc>
      </w:tr>
      <w:tr w:rsidR="00E33A40" w:rsidRPr="00E33A40" w:rsidTr="00E33A40">
        <w:trPr>
          <w:trHeight w:val="8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Гутенков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 Евгеньевич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E33A40" w:rsidRPr="00E33A40" w:rsidTr="00E33A40">
        <w:trPr>
          <w:trHeight w:val="8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Антоненко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Геннадий Викторович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E33A40" w:rsidRPr="00E33A40" w:rsidTr="00E33A40">
        <w:trPr>
          <w:trHeight w:val="8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Шорохов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 Николаевич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Правительства Красноярского края - министр сельского хозяйства и торговли Красноярского края</w:t>
            </w:r>
          </w:p>
        </w:tc>
      </w:tr>
      <w:tr w:rsidR="00E33A40" w:rsidRPr="00E33A40" w:rsidTr="00E33A40">
        <w:trPr>
          <w:trHeight w:val="34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 декабря, вторник</w:t>
            </w:r>
          </w:p>
        </w:tc>
      </w:tr>
      <w:tr w:rsidR="00E33A40" w:rsidRPr="00E33A40" w:rsidTr="00E33A40">
        <w:trPr>
          <w:trHeight w:val="55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Маслодудов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Димитрий Александрович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лесного хозяйства Красноярского края</w:t>
            </w:r>
          </w:p>
        </w:tc>
      </w:tr>
      <w:tr w:rsidR="00E33A40" w:rsidRPr="00E33A40" w:rsidTr="00E33A40">
        <w:trPr>
          <w:trHeight w:val="55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Солодков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 Евгеньевич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заместителя Губернатора Красноярского края</w:t>
            </w:r>
          </w:p>
        </w:tc>
      </w:tr>
      <w:tr w:rsidR="00E33A40" w:rsidRPr="00E33A40" w:rsidTr="00E33A40">
        <w:trPr>
          <w:trHeight w:val="106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Кирсанов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 Викторович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Администрации Губернатора Красноярского края - начальник управления кадров и государственной службы Губернатора Красноярского края</w:t>
            </w:r>
          </w:p>
        </w:tc>
      </w:tr>
      <w:tr w:rsidR="00E33A40" w:rsidRPr="00E33A40" w:rsidTr="00E33A40">
        <w:trPr>
          <w:trHeight w:val="27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 декабря, среда</w:t>
            </w:r>
          </w:p>
        </w:tc>
      </w:tr>
      <w:tr w:rsidR="00E33A40" w:rsidRPr="00E33A40" w:rsidTr="00E33A40">
        <w:trPr>
          <w:trHeight w:val="81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Часовитин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Анатольевич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министра экологии и рационального природопользования Красноярского края</w:t>
            </w:r>
          </w:p>
        </w:tc>
      </w:tr>
      <w:tr w:rsidR="00E33A40" w:rsidRPr="00E33A40" w:rsidTr="00E33A40">
        <w:trPr>
          <w:trHeight w:val="55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Васильевич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труда и занятости населения Красноярского края</w:t>
            </w:r>
          </w:p>
        </w:tc>
      </w:tr>
      <w:tr w:rsidR="00E33A40" w:rsidRPr="00E33A40" w:rsidTr="00E33A40">
        <w:trPr>
          <w:trHeight w:val="106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Верещагин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Викторович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Правительства Красноярского края - министр экономического развития и инвестиционной политики Красноярского края</w:t>
            </w:r>
          </w:p>
        </w:tc>
      </w:tr>
      <w:tr w:rsidR="00E33A40" w:rsidRPr="00E33A40" w:rsidTr="00E33A40">
        <w:trPr>
          <w:trHeight w:val="300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 декабря, четверг</w:t>
            </w:r>
          </w:p>
        </w:tc>
      </w:tr>
      <w:tr w:rsidR="00E33A40" w:rsidRPr="00E33A40" w:rsidTr="00E33A40">
        <w:trPr>
          <w:trHeight w:val="106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Майборода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 Александрович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Государственным учреждением - Отделением Пенсионного фонда Российской Федерации по Красноярскому краю</w:t>
            </w:r>
          </w:p>
        </w:tc>
      </w:tr>
      <w:tr w:rsidR="00E33A40" w:rsidRPr="00E33A40" w:rsidTr="00E33A40">
        <w:trPr>
          <w:trHeight w:val="108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Государственным учреждением - Красноярским региональным отделением Фонда социального страхования Российской Федерации</w:t>
            </w:r>
          </w:p>
        </w:tc>
      </w:tr>
      <w:tr w:rsidR="00E33A40" w:rsidRPr="00E33A40" w:rsidTr="00E33A40">
        <w:trPr>
          <w:trHeight w:val="55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Пашинова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 Егоровна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социальной политики Красноярского края</w:t>
            </w:r>
          </w:p>
        </w:tc>
      </w:tr>
      <w:tr w:rsidR="00E33A40" w:rsidRPr="00E33A40" w:rsidTr="00E33A40">
        <w:trPr>
          <w:trHeight w:val="31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 декабря, пятница</w:t>
            </w:r>
          </w:p>
        </w:tc>
      </w:tr>
      <w:tr w:rsidR="00E33A40" w:rsidRPr="00E33A40" w:rsidTr="00E33A40">
        <w:trPr>
          <w:trHeight w:val="55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Подкорытов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Викторович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Правительства Красноярского края</w:t>
            </w:r>
          </w:p>
        </w:tc>
      </w:tr>
      <w:tr w:rsidR="00E33A40" w:rsidRPr="00E33A40" w:rsidTr="00E33A40">
        <w:trPr>
          <w:trHeight w:val="570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</w:t>
            </w:r>
            <w:proofErr w:type="gramEnd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Владимирович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E33A40" w:rsidRPr="00E33A40" w:rsidTr="00E33A40">
        <w:trPr>
          <w:trHeight w:val="109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Эйдемиллер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Яковлевич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E33A40" w:rsidRPr="00E33A40" w:rsidTr="00E33A40">
        <w:trPr>
          <w:trHeight w:val="345"/>
        </w:trPr>
        <w:tc>
          <w:tcPr>
            <w:tcW w:w="9795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2F79DB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 декабря, суббота</w:t>
            </w:r>
          </w:p>
        </w:tc>
      </w:tr>
      <w:tr w:rsidR="00E33A40" w:rsidRPr="00E33A40" w:rsidTr="00E33A40">
        <w:trPr>
          <w:trHeight w:val="82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Уляшева</w:t>
            </w:r>
            <w:proofErr w:type="spellEnd"/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Семеновна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E33A40" w:rsidRPr="00E33A40" w:rsidTr="00E33A40">
        <w:trPr>
          <w:trHeight w:val="585"/>
        </w:trPr>
        <w:tc>
          <w:tcPr>
            <w:tcW w:w="100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283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Колупаев</w:t>
            </w:r>
          </w:p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Эммануилович</w:t>
            </w:r>
          </w:p>
        </w:tc>
        <w:tc>
          <w:tcPr>
            <w:tcW w:w="439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0" w:rsidRPr="00E33A40" w:rsidRDefault="00E33A40" w:rsidP="00E33A4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мобилизационного управления Губернатора Красноярского края</w:t>
            </w:r>
          </w:p>
        </w:tc>
      </w:tr>
    </w:tbl>
    <w:p w:rsidR="00340B25" w:rsidRPr="00E33A40" w:rsidRDefault="00340B25" w:rsidP="00E33A40">
      <w:pPr>
        <w:tabs>
          <w:tab w:val="left" w:pos="5685"/>
        </w:tabs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sectPr w:rsidR="00340B25" w:rsidRPr="00E33A40" w:rsidSect="00E53564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1A"/>
    <w:rsid w:val="001C3729"/>
    <w:rsid w:val="001D5C65"/>
    <w:rsid w:val="002F79DB"/>
    <w:rsid w:val="00340B25"/>
    <w:rsid w:val="0048271A"/>
    <w:rsid w:val="00820A64"/>
    <w:rsid w:val="00916DFE"/>
    <w:rsid w:val="00A34A9C"/>
    <w:rsid w:val="00BB0B0D"/>
    <w:rsid w:val="00C35E11"/>
    <w:rsid w:val="00E33A40"/>
    <w:rsid w:val="00E53564"/>
    <w:rsid w:val="00EF67A2"/>
    <w:rsid w:val="00F2414C"/>
    <w:rsid w:val="00F54AD4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3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3A40"/>
  </w:style>
  <w:style w:type="character" w:customStyle="1" w:styleId="t-postheadericon">
    <w:name w:val="t-postheadericon"/>
    <w:basedOn w:val="a0"/>
    <w:rsid w:val="00E33A40"/>
  </w:style>
  <w:style w:type="paragraph" w:styleId="a3">
    <w:name w:val="Normal (Web)"/>
    <w:basedOn w:val="a"/>
    <w:uiPriority w:val="99"/>
    <w:unhideWhenUsed/>
    <w:rsid w:val="00E3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3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3A40"/>
  </w:style>
  <w:style w:type="character" w:customStyle="1" w:styleId="t-postheadericon">
    <w:name w:val="t-postheadericon"/>
    <w:basedOn w:val="a0"/>
    <w:rsid w:val="00E33A40"/>
  </w:style>
  <w:style w:type="paragraph" w:styleId="a3">
    <w:name w:val="Normal (Web)"/>
    <w:basedOn w:val="a"/>
    <w:uiPriority w:val="99"/>
    <w:unhideWhenUsed/>
    <w:rsid w:val="00E3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23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FCBDB9"/>
                            <w:right w:val="none" w:sz="0" w:space="0" w:color="auto"/>
                          </w:divBdr>
                        </w:div>
                        <w:div w:id="9633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2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3878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</dc:creator>
  <cp:lastModifiedBy>Жила Анастасия Сергеевна</cp:lastModifiedBy>
  <cp:revision>5</cp:revision>
  <cp:lastPrinted>2017-06-22T07:06:00Z</cp:lastPrinted>
  <dcterms:created xsi:type="dcterms:W3CDTF">2018-10-11T08:31:00Z</dcterms:created>
  <dcterms:modified xsi:type="dcterms:W3CDTF">2018-10-11T08:33:00Z</dcterms:modified>
</cp:coreProperties>
</file>